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14" w:rsidRDefault="00D75C14" w:rsidP="00A439D3">
      <w:pPr>
        <w:pStyle w:val="Stopka"/>
        <w:ind w:right="360"/>
        <w:rPr>
          <w:rFonts w:ascii="Arial" w:hAnsi="Arial" w:cs="Arial"/>
          <w:noProof/>
          <w:color w:val="7F7F7F"/>
          <w:sz w:val="18"/>
          <w:szCs w:val="18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62625" cy="1095375"/>
            <wp:effectExtent l="0" t="0" r="9525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DEKLARACJA GOTOWOŚCI WSPÓŁPRACY</w:t>
      </w:r>
    </w:p>
    <w:p w:rsidR="00D10359" w:rsidRDefault="00D10359" w:rsidP="00D10359">
      <w:pPr>
        <w:spacing w:line="360" w:lineRule="auto"/>
        <w:jc w:val="center"/>
        <w:rPr>
          <w:i/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podpisany/-na …………………………………</w:t>
      </w:r>
      <w:r w:rsidR="00E233AD">
        <w:rPr>
          <w:sz w:val="22"/>
          <w:szCs w:val="22"/>
        </w:rPr>
        <w:t>………………………….................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/imię i nazwisko/</w:t>
      </w: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legitymujący/-a się dowodem osobistym nr……………………………………......</w:t>
      </w: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D10359" w:rsidTr="00D10359">
        <w:trPr>
          <w:trHeight w:val="1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00D10359">
              <w:trPr>
                <w:trHeight w:val="192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0359" w:rsidRDefault="00D10359" w:rsidP="00A439D3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deklaruję gotowość współpracy w charakterze trenera/ wykł</w:t>
                  </w:r>
                  <w:r w:rsidR="00504544">
                    <w:rPr>
                      <w:sz w:val="22"/>
                      <w:szCs w:val="22"/>
                    </w:rPr>
                    <w:t xml:space="preserve">adowcy przy realizacji Projektu </w:t>
                  </w:r>
                  <w:r>
                    <w:rPr>
                      <w:b/>
                      <w:i/>
                      <w:sz w:val="22"/>
                      <w:szCs w:val="22"/>
                      <w:u w:val="single"/>
                    </w:rPr>
                    <w:t>”</w:t>
                  </w:r>
                  <w:r w:rsidR="00A439D3">
                    <w:rPr>
                      <w:b/>
                      <w:i/>
                      <w:sz w:val="22"/>
                      <w:szCs w:val="22"/>
                      <w:u w:val="single"/>
                    </w:rPr>
                    <w:t>Fach mam radę sobie dam”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nr Projektu </w:t>
                  </w:r>
                  <w:r w:rsidR="00D75C14">
                    <w:rPr>
                      <w:sz w:val="22"/>
                      <w:szCs w:val="22"/>
                    </w:rPr>
                    <w:t>RPLD.11.03.01-10-00</w:t>
                  </w:r>
                  <w:r w:rsidR="00504544">
                    <w:rPr>
                      <w:sz w:val="22"/>
                      <w:szCs w:val="22"/>
                    </w:rPr>
                    <w:t>1</w:t>
                  </w:r>
                  <w:r w:rsidR="00A439D3">
                    <w:rPr>
                      <w:sz w:val="22"/>
                      <w:szCs w:val="22"/>
                    </w:rPr>
                    <w:t>2</w:t>
                  </w:r>
                  <w:r w:rsidR="00D75C14">
                    <w:rPr>
                      <w:sz w:val="22"/>
                      <w:szCs w:val="22"/>
                    </w:rPr>
                    <w:t>/1</w:t>
                  </w:r>
                  <w:r w:rsidR="0050454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 xml:space="preserve">, realizowanym przez </w:t>
                  </w:r>
                  <w:r w:rsidR="00D75C14">
                    <w:rPr>
                      <w:sz w:val="22"/>
                      <w:szCs w:val="22"/>
                    </w:rPr>
                    <w:t>Miasto Łódź</w:t>
                  </w:r>
                  <w:r>
                    <w:rPr>
                      <w:sz w:val="22"/>
                      <w:szCs w:val="22"/>
                    </w:rPr>
                    <w:t xml:space="preserve"> współfinansowanym ze środ</w:t>
                  </w:r>
                  <w:r w:rsidR="00D75C14">
                    <w:rPr>
                      <w:sz w:val="22"/>
                      <w:szCs w:val="22"/>
                    </w:rPr>
                    <w:t xml:space="preserve">ków Unii Europejskiej w ramach Programu </w:t>
                  </w:r>
                  <w:r w:rsidR="006242D2">
                    <w:rPr>
                      <w:sz w:val="22"/>
                      <w:szCs w:val="22"/>
                    </w:rPr>
                    <w:t>R</w:t>
                  </w:r>
                  <w:r w:rsidR="00D75C14">
                    <w:rPr>
                      <w:sz w:val="22"/>
                      <w:szCs w:val="22"/>
                    </w:rPr>
                    <w:t>egionalnego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D75C14">
                    <w:rPr>
                      <w:sz w:val="22"/>
                      <w:szCs w:val="22"/>
                    </w:rPr>
                    <w:t>Oś priorytetowa XI  Edukacja Kwalifikacje Umiejętności, działanie dla Osi XI.3 – Kształcenie zawodowe</w:t>
                  </w:r>
                  <w:r>
                    <w:rPr>
                      <w:rFonts w:eastAsia="Calibri"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10359" w:rsidRDefault="00D103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Projektu: 01.0</w:t>
      </w:r>
      <w:r w:rsidR="0050454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504544">
        <w:rPr>
          <w:sz w:val="22"/>
          <w:szCs w:val="22"/>
        </w:rPr>
        <w:t>7</w:t>
      </w:r>
      <w:r>
        <w:rPr>
          <w:sz w:val="22"/>
          <w:szCs w:val="22"/>
        </w:rPr>
        <w:t>r. – 3</w:t>
      </w:r>
      <w:r w:rsidR="00D75C1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04544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504544">
        <w:rPr>
          <w:sz w:val="22"/>
          <w:szCs w:val="22"/>
        </w:rPr>
        <w:t>7</w:t>
      </w:r>
      <w:r>
        <w:rPr>
          <w:sz w:val="22"/>
          <w:szCs w:val="22"/>
        </w:rPr>
        <w:t>r.</w:t>
      </w: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D10359" w:rsidRDefault="00D10359" w:rsidP="00D1035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(Miejscowość, data)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Wykładowcy)</w:t>
      </w:r>
    </w:p>
    <w:p w:rsidR="001E21E4" w:rsidRDefault="001E21E4"/>
    <w:sectPr w:rsidR="001E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59"/>
    <w:rsid w:val="001E21E4"/>
    <w:rsid w:val="00504544"/>
    <w:rsid w:val="00521564"/>
    <w:rsid w:val="006242D2"/>
    <w:rsid w:val="006F5C2F"/>
    <w:rsid w:val="008C0C95"/>
    <w:rsid w:val="00A439D3"/>
    <w:rsid w:val="00B15CA0"/>
    <w:rsid w:val="00D10359"/>
    <w:rsid w:val="00D75C14"/>
    <w:rsid w:val="00DE1A32"/>
    <w:rsid w:val="00E233AD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5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A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75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14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5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A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75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1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2017-01-13T11:13:00Z</dcterms:created>
  <dcterms:modified xsi:type="dcterms:W3CDTF">2017-01-13T11:18:00Z</dcterms:modified>
</cp:coreProperties>
</file>